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9FD8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4C52BDB9" wp14:editId="1D453B60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4038B33" wp14:editId="16FFD548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>
        <w:rPr>
          <w:rFonts w:ascii="Times New Roman" w:hAnsi="Times New Roman" w:cs="Times New Roman"/>
          <w:b/>
        </w:rPr>
        <w:t xml:space="preserve">ESOGÜ </w:t>
      </w:r>
      <w:r w:rsidR="00CE14EF">
        <w:rPr>
          <w:rFonts w:ascii="Times New Roman" w:hAnsi="Times New Roman" w:cs="Times New Roman"/>
          <w:b/>
        </w:rPr>
        <w:t>UÇAK MÜHENDİSLİĞİ</w:t>
      </w:r>
      <w:r w:rsidR="00285FA2" w:rsidRPr="00285FA2">
        <w:rPr>
          <w:rFonts w:ascii="Times New Roman" w:hAnsi="Times New Roman" w:cs="Times New Roman"/>
          <w:b/>
        </w:rPr>
        <w:t xml:space="preserve"> BÖLÜMÜ</w:t>
      </w:r>
    </w:p>
    <w:p w14:paraId="0658F35F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1D7D2515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56DD1614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6504587D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72C3A6A6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7D12FBED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7AA4ED21" w14:textId="6ADBA7E1" w:rsidR="00DD0461" w:rsidRPr="00736985" w:rsidRDefault="00075731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731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075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5731">
              <w:rPr>
                <w:rFonts w:ascii="Times New Roman" w:hAnsi="Times New Roman" w:cs="Times New Roman"/>
                <w:sz w:val="20"/>
                <w:szCs w:val="20"/>
              </w:rPr>
              <w:t>Algebra</w:t>
            </w:r>
            <w:proofErr w:type="spellEnd"/>
          </w:p>
        </w:tc>
        <w:tc>
          <w:tcPr>
            <w:tcW w:w="3118" w:type="dxa"/>
            <w:vAlign w:val="center"/>
          </w:tcPr>
          <w:p w14:paraId="242A1276" w14:textId="1453C675" w:rsidR="00DD0461" w:rsidRPr="00736985" w:rsidRDefault="00A0765E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5E">
              <w:rPr>
                <w:rFonts w:ascii="Times New Roman" w:hAnsi="Times New Roman" w:cs="Times New Roman"/>
                <w:sz w:val="20"/>
                <w:szCs w:val="20"/>
              </w:rPr>
              <w:t>15241600</w:t>
            </w:r>
            <w:r w:rsidR="000757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C57A2BD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62F05F6B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290B1F6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ABF833D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101A7B1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666FDFCD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A896BB4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4F5BE7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297DE07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372D786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14EF" w:rsidRPr="00B41ECB" w14:paraId="27E15E78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6CE9AF02" w14:textId="3E870533" w:rsidR="00CE14EF" w:rsidRPr="00B41ECB" w:rsidRDefault="00033F47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885" w:type="dxa"/>
            <w:vAlign w:val="center"/>
          </w:tcPr>
          <w:p w14:paraId="5BEBE360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37EB943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2F95FB95" w14:textId="77777777" w:rsidR="00CE14EF" w:rsidRPr="00B41ECB" w:rsidRDefault="00CE14EF" w:rsidP="00CE1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0BF1E52F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30941080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59F1E968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342FF347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3B49D08C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19D260BB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36D59F8E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C56D836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AB17059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75594A" w:rsidRPr="00B41ECB" w14:paraId="4B2B13EE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2E94C8AE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14:paraId="1CE3858B" w14:textId="77777777" w:rsidR="0075594A" w:rsidRPr="00005C86" w:rsidRDefault="00CE14EF" w:rsidP="0075594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4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5" w:type="dxa"/>
            <w:vAlign w:val="center"/>
          </w:tcPr>
          <w:p w14:paraId="5F86E02A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4528DB6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1372E1" w14:textId="77777777" w:rsidR="0075594A" w:rsidRPr="005F18AF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A86468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01527D9E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2D20C68B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D6D9763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5055A973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61996EA9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4A9CBE5" w14:textId="77777777" w:rsidR="003E403F" w:rsidRPr="00B41ECB" w:rsidRDefault="00A06C4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İngilizce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1100048F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8BBA443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Zorunlu</w:t>
                </w:r>
              </w:p>
            </w:tc>
          </w:sdtContent>
        </w:sdt>
      </w:tr>
    </w:tbl>
    <w:p w14:paraId="56373ECE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207156E1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5F3ACE79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1EBAC0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0EF1664" w14:textId="77777777" w:rsidR="008516E9" w:rsidRPr="00B41ECB" w:rsidRDefault="00A06C4F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16E9" w:rsidRPr="00B41ECB" w14:paraId="10DE291C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6E0FD11F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7BC94E9" w14:textId="77777777" w:rsidR="00075731" w:rsidRDefault="00075731" w:rsidP="0007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Matris ve vektör kavramlarını öğrenme, lineer denklemlerin çözümünde kullanılan temel yöntemleri uygulayabilmek, n-boyutlu uzaylarda temel matris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vektörel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işlemleri uygulayabilmek, matrislerin öz değer ve öz vektör</w:t>
            </w:r>
          </w:p>
          <w:p w14:paraId="6FD671F1" w14:textId="28A9857D" w:rsidR="008E66D8" w:rsidRPr="002E1A0B" w:rsidRDefault="00075731" w:rsidP="00075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ayrıştırımını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yapabilmek.</w:t>
            </w:r>
          </w:p>
        </w:tc>
      </w:tr>
      <w:tr w:rsidR="008516E9" w:rsidRPr="00B41ECB" w14:paraId="2AB55ECD" w14:textId="77777777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5DBC2B5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895E78" w14:textId="77777777" w:rsidR="00075731" w:rsidRDefault="00075731" w:rsidP="0007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Lineer denklemler ve matrisler, lineer sistemlerin çözümü, vektör uzayları, iç</w:t>
            </w:r>
          </w:p>
          <w:p w14:paraId="4AC961AF" w14:textId="10FA0627" w:rsidR="008516E9" w:rsidRPr="002E1A0B" w:rsidRDefault="00075731" w:rsidP="00075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çarpım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uzayları, lineer dönüşümler, determinantlar,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özdeğer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özvektörler</w:t>
            </w:r>
            <w:proofErr w:type="spellEnd"/>
          </w:p>
        </w:tc>
      </w:tr>
    </w:tbl>
    <w:p w14:paraId="0B02AB5A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B41ECB" w14:paraId="39395C67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00745D1D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B24C49B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C972216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D0378AC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075731" w:rsidRPr="00B41ECB" w14:paraId="136CC716" w14:textId="77777777" w:rsidTr="000A641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9AABAA" w14:textId="0C930E2C" w:rsidR="00075731" w:rsidRPr="00B41ECB" w:rsidRDefault="00075731" w:rsidP="000757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BE6"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0B88735" w14:textId="32BB0A45" w:rsidR="00075731" w:rsidRPr="00BC15D9" w:rsidRDefault="00075731" w:rsidP="0007573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F0BE6">
              <w:t>Öğrenciler verilen bir lineer denkleminin ve denklem sisteminin çözümünü bulur.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27A5B1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60C3BF0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642859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75731" w:rsidRPr="00B41ECB" w14:paraId="63DEA917" w14:textId="77777777" w:rsidTr="000A641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1E4812" w14:textId="44DF0C9E" w:rsidR="00075731" w:rsidRPr="00B41ECB" w:rsidRDefault="00075731" w:rsidP="000757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BE6"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7BFB367" w14:textId="1852B676" w:rsidR="00075731" w:rsidRPr="005D197E" w:rsidRDefault="00075731" w:rsidP="0007573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F0BE6">
              <w:t>Vektör ve matris işlemlerini rahatlıkla yapar.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0526097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506975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EA76DB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75731" w:rsidRPr="00B41ECB" w14:paraId="4578D48B" w14:textId="77777777" w:rsidTr="000A641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09C905" w14:textId="6D5186DE" w:rsidR="00075731" w:rsidRPr="00B41ECB" w:rsidRDefault="00075731" w:rsidP="000757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BE6"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271B3B6" w14:textId="5697574A" w:rsidR="00075731" w:rsidRPr="00736985" w:rsidRDefault="00075731" w:rsidP="0007573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8F0BE6">
              <w:t>Öğrenciler çok boyutlu uzayları geren vektör setlerini bulur.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08205D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CE620F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949DDC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75731" w:rsidRPr="00B41ECB" w14:paraId="49F38878" w14:textId="77777777" w:rsidTr="000A6411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7EA73F" w14:textId="252C5FFB" w:rsidR="00075731" w:rsidRPr="00B41ECB" w:rsidRDefault="00075731" w:rsidP="000757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BE6"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60E2F20D" w14:textId="4854FFE9" w:rsidR="00075731" w:rsidRPr="0037292A" w:rsidRDefault="00075731" w:rsidP="0007573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8F0BE6">
              <w:t xml:space="preserve">Bir matrise ait öz değer öz vektör </w:t>
            </w:r>
            <w:proofErr w:type="spellStart"/>
            <w:r w:rsidRPr="008F0BE6">
              <w:t>ayrıştıması</w:t>
            </w:r>
            <w:proofErr w:type="spellEnd"/>
            <w:r w:rsidRPr="008F0BE6">
              <w:t xml:space="preserve"> yapabilirler.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6CD893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D8945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47FE4D" w14:textId="77777777" w:rsidR="00075731" w:rsidRPr="005D197E" w:rsidRDefault="00075731" w:rsidP="00075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37292A" w:rsidRPr="00B41ECB" w14:paraId="649598D3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C73BC9" w14:textId="77777777" w:rsidR="0037292A" w:rsidRPr="00B41ECB" w:rsidRDefault="0037292A" w:rsidP="0037292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4D5FD7" w14:textId="7FEA6349" w:rsidR="0037292A" w:rsidRPr="005D197E" w:rsidRDefault="0037292A" w:rsidP="00372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62A26F" w14:textId="59225568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FE424F" w14:textId="55632F81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429D34" w14:textId="5DEFD8F6" w:rsidR="0037292A" w:rsidRPr="005D197E" w:rsidRDefault="0037292A" w:rsidP="00372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3E22846A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14B4B0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7649C33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9C94FA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02A96A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02A343B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6CE6E31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EAD33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875D6F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C185857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020CE6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B5A0CE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2A7D3E2F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A2C48A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5AE496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D000B1C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B708FE" w14:textId="77777777" w:rsidR="00651F63" w:rsidRDefault="00651F63" w:rsidP="00651F63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E0A74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14F8750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C75530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71BCA2E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84C50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044772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5A49A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63" w:rsidRPr="00B41ECB" w14:paraId="7F306A9D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AAF23AE" w14:textId="77777777" w:rsidR="00651F63" w:rsidRPr="00B41ECB" w:rsidRDefault="00651F63" w:rsidP="00651F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F88747" w14:textId="77777777" w:rsidR="00651F63" w:rsidRPr="005D197E" w:rsidRDefault="00651F63" w:rsidP="00651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6A8A0F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3F1E11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7149FD" w14:textId="77777777" w:rsidR="00651F63" w:rsidRPr="005D197E" w:rsidRDefault="00651F63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77050A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p w14:paraId="14094227" w14:textId="77777777" w:rsidR="00BD6EC0" w:rsidRDefault="00BD6EC0" w:rsidP="009D328E">
      <w:pPr>
        <w:spacing w:after="0" w:line="240" w:lineRule="auto"/>
        <w:rPr>
          <w:sz w:val="20"/>
          <w:szCs w:val="20"/>
        </w:rPr>
        <w:sectPr w:rsidR="00BD6EC0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07569" w:rsidRPr="00B41ECB" w14:paraId="11BE01EE" w14:textId="77777777" w:rsidTr="0007712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23B8CD6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kitabı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96D034" w14:textId="10023189" w:rsidR="00D07569" w:rsidRPr="00D07569" w:rsidRDefault="00D07569" w:rsidP="00D07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D07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Kolman</w:t>
            </w:r>
            <w:proofErr w:type="spellEnd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D. R. </w:t>
            </w:r>
            <w:proofErr w:type="spellStart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Hill</w:t>
            </w:r>
            <w:proofErr w:type="spellEnd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126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Elementary</w:t>
            </w:r>
            <w:proofErr w:type="spellEnd"/>
            <w:r w:rsidR="00E126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26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Linear</w:t>
            </w:r>
            <w:proofErr w:type="spellEnd"/>
            <w:r w:rsidR="00E126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26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Algebra</w:t>
            </w:r>
            <w:proofErr w:type="spellEnd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Prentice</w:t>
            </w:r>
            <w:proofErr w:type="spellEnd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Hall</w:t>
            </w:r>
            <w:proofErr w:type="spellEnd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</w:t>
            </w:r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proofErr w:type="spellEnd"/>
            <w:r w:rsidR="00E1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2004.</w:t>
            </w:r>
          </w:p>
        </w:tc>
      </w:tr>
      <w:tr w:rsidR="00D07569" w:rsidRPr="00B41ECB" w14:paraId="7DD633A0" w14:textId="77777777" w:rsidTr="0007712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5CD34A" w14:textId="77777777" w:rsidR="00D07569" w:rsidRPr="00B41ECB" w:rsidRDefault="00D07569" w:rsidP="00D0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EEF75D" w14:textId="77777777" w:rsidR="00E1268A" w:rsidRDefault="00E1268A" w:rsidP="00E12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ind w:right="142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D.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Linear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Algebra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Applications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Addison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Wesley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Longman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1997.</w:t>
            </w:r>
          </w:p>
          <w:p w14:paraId="31F42257" w14:textId="71946C32" w:rsidR="00D07569" w:rsidRPr="00D07569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Linear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Algebra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- a Modern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Thomson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Brooks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2006.</w:t>
            </w:r>
          </w:p>
        </w:tc>
      </w:tr>
      <w:tr w:rsidR="005E44D3" w:rsidRPr="00B41ECB" w14:paraId="78495422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D878108" w14:textId="77777777" w:rsidR="005E44D3" w:rsidRPr="00B41ECB" w:rsidRDefault="005E44D3" w:rsidP="005E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26DC5C7" w14:textId="77777777" w:rsidR="005E44D3" w:rsidRPr="00B41ECB" w:rsidRDefault="00A06C4F" w:rsidP="005D1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02D8B79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3377DF2B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E4C62D1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E1268A" w:rsidRPr="00B41ECB" w14:paraId="789F6D2A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B93609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5AC0B4" w14:textId="6102AAC0" w:rsidR="00E1268A" w:rsidRPr="007B0ACB" w:rsidRDefault="00E1268A" w:rsidP="00E1268A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Lineer sistemler ve matrisler</w:t>
            </w:r>
          </w:p>
        </w:tc>
      </w:tr>
      <w:tr w:rsidR="00E1268A" w:rsidRPr="00B41ECB" w14:paraId="6E88CC7C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2BD1CE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71C94E5" w14:textId="22A04B0F" w:rsidR="00E1268A" w:rsidRPr="007B0ACB" w:rsidRDefault="00E1268A" w:rsidP="00E1268A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Lineer sistemlerin çözümü</w:t>
            </w:r>
          </w:p>
        </w:tc>
      </w:tr>
      <w:tr w:rsidR="00E1268A" w:rsidRPr="00B41ECB" w14:paraId="6CC69926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9B333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FC72A3" w14:textId="27C374BB" w:rsidR="00E1268A" w:rsidRPr="007B0ACB" w:rsidRDefault="00E1268A" w:rsidP="00E1268A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Özel matrisler ve matrislerin tersinin bulunması</w:t>
            </w:r>
          </w:p>
        </w:tc>
      </w:tr>
      <w:tr w:rsidR="00E1268A" w:rsidRPr="00B41ECB" w14:paraId="2AD69010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EE4104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440F3D1" w14:textId="19C7A528" w:rsidR="00E1268A" w:rsidRPr="007B0ACB" w:rsidRDefault="00E1268A" w:rsidP="00E1268A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LU – ayrıştırması</w:t>
            </w:r>
          </w:p>
        </w:tc>
      </w:tr>
      <w:tr w:rsidR="00E1268A" w:rsidRPr="00B41ECB" w14:paraId="072118B7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618850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CB71804" w14:textId="7913E483" w:rsidR="00E1268A" w:rsidRPr="007B0ACB" w:rsidRDefault="00E1268A" w:rsidP="00E1268A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Vektör uzayları</w:t>
            </w:r>
          </w:p>
        </w:tc>
      </w:tr>
      <w:tr w:rsidR="00E1268A" w:rsidRPr="00B41ECB" w14:paraId="6488F9C7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BDCDFE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9454E0" w14:textId="2651675D" w:rsidR="00E1268A" w:rsidRPr="007B0ACB" w:rsidRDefault="00E1268A" w:rsidP="00E1268A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6DF">
              <w:t>Altuzaylar</w:t>
            </w:r>
            <w:proofErr w:type="spellEnd"/>
            <w:r w:rsidRPr="005716DF">
              <w:t xml:space="preserve"> ve lineer bağımsızlık</w:t>
            </w:r>
          </w:p>
        </w:tc>
      </w:tr>
      <w:tr w:rsidR="00E1268A" w:rsidRPr="00B41ECB" w14:paraId="571A0C6A" w14:textId="77777777" w:rsidTr="00DA21D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E3306A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7C54CA5" w14:textId="70948A61" w:rsidR="00E1268A" w:rsidRPr="007B0ACB" w:rsidRDefault="00E1268A" w:rsidP="00E1268A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 xml:space="preserve">Bir uzayın </w:t>
            </w:r>
            <w:proofErr w:type="spellStart"/>
            <w:r w:rsidRPr="005716DF">
              <w:t>doğurayı</w:t>
            </w:r>
            <w:proofErr w:type="spellEnd"/>
            <w:r w:rsidRPr="005716DF">
              <w:t xml:space="preserve"> ve uzayları geren vektör setleri</w:t>
            </w:r>
          </w:p>
        </w:tc>
      </w:tr>
      <w:tr w:rsidR="00E1268A" w:rsidRPr="00B41ECB" w14:paraId="2C288ACD" w14:textId="77777777" w:rsidTr="00DD12A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5B1A5F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4B0F7C83" w14:textId="0CF456E0" w:rsidR="00E1268A" w:rsidRPr="006A40E6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Ara sınav</w:t>
            </w:r>
          </w:p>
        </w:tc>
      </w:tr>
      <w:tr w:rsidR="00E1268A" w:rsidRPr="00B41ECB" w14:paraId="38D9E9E0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61B2D1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115B553" w14:textId="13A8C884" w:rsidR="00E1268A" w:rsidRPr="007B0ACB" w:rsidRDefault="00E1268A" w:rsidP="00E1268A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6DF">
              <w:t>Arasınav</w:t>
            </w:r>
            <w:proofErr w:type="spellEnd"/>
          </w:p>
        </w:tc>
      </w:tr>
      <w:tr w:rsidR="00E1268A" w:rsidRPr="00B41ECB" w14:paraId="12553528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DFD1C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713EC18" w14:textId="0BB7E05E" w:rsidR="00E1268A" w:rsidRPr="007B0ACB" w:rsidRDefault="00E1268A" w:rsidP="00E1268A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Homojen sistemler ve matrislerin kertesinin bulunması</w:t>
            </w:r>
          </w:p>
        </w:tc>
      </w:tr>
      <w:tr w:rsidR="00E1268A" w:rsidRPr="00B41ECB" w14:paraId="744F6E3C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E4EA3D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DFB1488" w14:textId="04013372" w:rsidR="00E1268A" w:rsidRPr="007B0ACB" w:rsidRDefault="00E1268A" w:rsidP="00E1268A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İç çarpım uzayları</w:t>
            </w:r>
          </w:p>
        </w:tc>
      </w:tr>
      <w:tr w:rsidR="00E1268A" w:rsidRPr="00B41ECB" w14:paraId="1F68B1AD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44E2EB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C2133C" w14:textId="730129C0" w:rsidR="00E1268A" w:rsidRPr="007B0ACB" w:rsidRDefault="00E1268A" w:rsidP="00E1268A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Lineer dönüşümler ve dönüşüm matrisleri</w:t>
            </w:r>
          </w:p>
        </w:tc>
      </w:tr>
      <w:tr w:rsidR="00E1268A" w:rsidRPr="00B41ECB" w14:paraId="51EF19B4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74FB43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8D802C5" w14:textId="699C520A" w:rsidR="00E1268A" w:rsidRPr="007B0ACB" w:rsidRDefault="00E1268A" w:rsidP="00E1268A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Matrislerin determinantlarının bulunması</w:t>
            </w:r>
          </w:p>
        </w:tc>
      </w:tr>
      <w:tr w:rsidR="00E1268A" w:rsidRPr="00B41ECB" w14:paraId="199B3B72" w14:textId="77777777" w:rsidTr="004B1101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B9FBEF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602EF17" w14:textId="167220DC" w:rsidR="00E1268A" w:rsidRPr="007B0ACB" w:rsidRDefault="00E1268A" w:rsidP="00E1268A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6DF">
              <w:t>Özdeğer</w:t>
            </w:r>
            <w:proofErr w:type="spellEnd"/>
            <w:r w:rsidRPr="005716DF">
              <w:t xml:space="preserve"> ve </w:t>
            </w:r>
            <w:proofErr w:type="spellStart"/>
            <w:r w:rsidRPr="005716DF">
              <w:t>özvektörler</w:t>
            </w:r>
            <w:proofErr w:type="spellEnd"/>
          </w:p>
        </w:tc>
      </w:tr>
      <w:tr w:rsidR="00E1268A" w:rsidRPr="00B41ECB" w14:paraId="702C042B" w14:textId="77777777" w:rsidTr="006236B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444214" w14:textId="77777777" w:rsidR="00E1268A" w:rsidRPr="00B41ECB" w:rsidRDefault="00E1268A" w:rsidP="00E12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CA7E5EA" w14:textId="04FCA676" w:rsidR="00E1268A" w:rsidRPr="007B0ACB" w:rsidRDefault="00E1268A" w:rsidP="00E1268A">
            <w:pPr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16DF">
              <w:t>Yarıyıl sonu sınavı</w:t>
            </w:r>
          </w:p>
        </w:tc>
      </w:tr>
      <w:tr w:rsidR="006A40E6" w:rsidRPr="00B41ECB" w14:paraId="0A790E82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A8CE5E" w14:textId="77777777" w:rsidR="006A40E6" w:rsidRPr="00B41ECB" w:rsidRDefault="006A40E6" w:rsidP="006A4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01E9F4" w14:textId="77777777" w:rsidR="006A40E6" w:rsidRPr="001701C3" w:rsidRDefault="006A40E6" w:rsidP="006A4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612E5509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7A238E5D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498122DF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39E13DD0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1197F52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A36383F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D1878F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EE67348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FB252A" w:rsidRPr="00B41ECB" w14:paraId="6D11AE7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10D384C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356605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97A04F" w14:textId="77777777" w:rsidR="00FB252A" w:rsidRPr="00BA47A8" w:rsidRDefault="00FA5C4D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EDF661" w14:textId="77777777" w:rsidR="00FB252A" w:rsidRPr="00BA47A8" w:rsidRDefault="007C1EA8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B252A" w:rsidRPr="00B41ECB" w14:paraId="13B6342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A600E02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Ders çalışma süresi (tekrar, pekiştirme, ön çalışma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654D8" w14:textId="77777777" w:rsidR="00FB252A" w:rsidRPr="00BA47A8" w:rsidRDefault="007C1EA8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F1AE72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BE2C4C" w14:textId="77777777" w:rsidR="00FB252A" w:rsidRPr="00BA47A8" w:rsidRDefault="002D22C7" w:rsidP="005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B252A" w:rsidRPr="00B41ECB" w14:paraId="1A0D0A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FFAABA1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9730E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3CF473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7ABF62" w14:textId="77777777" w:rsidR="00FB252A" w:rsidRPr="00BA47A8" w:rsidRDefault="00FB252A" w:rsidP="00651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5EAC90C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149C984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Kısa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C46B4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55321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6FFF94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F098FC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D3A1A9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1B3B4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BE92A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0DB5F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A81DC2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CDDAC17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Sözlü Sınav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1FF6A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4627BA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6EFA3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73A67D5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2E8C67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Sözlü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13E4A7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7D7E1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6173D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589F58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5233D4F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Rapor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F3DD4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7D0E56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9BEAC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B78291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89C5EAE" w14:textId="77777777" w:rsidR="00FB252A" w:rsidRPr="00A47FF2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 (Hazırlık ve sunum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E92CF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6F3EA5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C33940" w14:textId="77777777" w:rsidR="00FB252A" w:rsidRPr="00BA47A8" w:rsidRDefault="00FB252A" w:rsidP="00603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022C908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BCD0CDA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Sunum (hazırlık süresi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72FB8F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297A2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404F3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434D6B5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2B276A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7F6B39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411FCE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6DD33B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2445D2E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0C1B1E35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627C92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51B20C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285B5D" w14:textId="77777777" w:rsidR="00FB252A" w:rsidRPr="00BA47A8" w:rsidRDefault="00FB252A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52A" w:rsidRPr="00B41ECB" w14:paraId="1B7F243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B9CDA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1252CE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FFA751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C29947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65AA97F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79E2421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DCFC61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CAC86B" w14:textId="77777777"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7766AC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1CCA2978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95DE5D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806F9F" w14:textId="77777777" w:rsidR="00FB252A" w:rsidRPr="00BA47A8" w:rsidRDefault="003F4EEC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471ECB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7551A6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B252A" w:rsidRPr="00B41ECB" w14:paraId="3DCC583B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A5A41B" w14:textId="77777777" w:rsidR="00FB252A" w:rsidRDefault="00FB252A" w:rsidP="003E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956C88" w14:textId="77777777" w:rsidR="00FB252A" w:rsidRPr="00BA47A8" w:rsidRDefault="00DB3A7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719D9C" w14:textId="77777777" w:rsidR="00FB252A" w:rsidRPr="00BA47A8" w:rsidRDefault="002D22C7" w:rsidP="002D2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B83B6B" w14:textId="77777777" w:rsidR="00FB252A" w:rsidRPr="00BA47A8" w:rsidRDefault="002D22C7" w:rsidP="00832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252A" w:rsidRPr="00B41ECB" w14:paraId="2B6C6F63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19989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24C0F43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F245CC" w14:textId="77777777" w:rsidR="00FB252A" w:rsidRPr="00124B45" w:rsidRDefault="00E10676" w:rsidP="00603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FB252A" w:rsidRPr="00B41ECB" w14:paraId="6A53D04B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F9FF5B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C63076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3DCFA4" w14:textId="77777777" w:rsidR="00FB252A" w:rsidRPr="00124B45" w:rsidRDefault="00E10676" w:rsidP="00651F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</w:tr>
      <w:tr w:rsidR="00FB252A" w:rsidRPr="00B41ECB" w14:paraId="7117883F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6AC80E" w14:textId="77777777" w:rsidR="00FB252A" w:rsidRPr="00A47FF2" w:rsidRDefault="00FB252A" w:rsidP="003E05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17898FC3" w14:textId="77777777" w:rsidR="00FB252A" w:rsidRPr="00A47FF2" w:rsidRDefault="00FB252A" w:rsidP="0083248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35CFB0B" w14:textId="77777777" w:rsidR="00FB252A" w:rsidRPr="00124B45" w:rsidRDefault="003F4EEC" w:rsidP="0083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2ED2BC05" w14:textId="77777777" w:rsidR="00BD6EC0" w:rsidRDefault="00BD6EC0"/>
    <w:p w14:paraId="6583CB47" w14:textId="77777777" w:rsidR="00BD6EC0" w:rsidRDefault="00BD6EC0">
      <w:pPr>
        <w:sectPr w:rsidR="00BD6EC0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A774C44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0C1A5D3B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68B2F28B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DB5B081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3E4142F8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42BC4A73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340F9F28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6598125" w14:textId="74A18CF9" w:rsidR="00D84CC2" w:rsidRPr="00BA47A8" w:rsidRDefault="003D0C76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2078ED1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1942148"/>
            <w:placeholder>
              <w:docPart w:val="737632355D464F46A7EBA3248CCDA40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4C80E7BB" w14:textId="77777777" w:rsidR="00D84CC2" w:rsidRPr="00BA47A8" w:rsidRDefault="001F342A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Ödev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846D57E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5D4DD21C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83905853"/>
            <w:placeholder>
              <w:docPart w:val="29BE36560F4340F2A13E8C0DE7DF1F0F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5A2D16B3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0ECCAE77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671381A6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050750491"/>
            <w:placeholder>
              <w:docPart w:val="F9DD9DF850274C578D0C22ED286FFFDC"/>
            </w:placeholder>
            <w:comboBox>
              <w:listItem w:displayText=" " w:value=" "/>
              <w:listItem w:displayText="Kısa Sınav" w:value="Kısa Sınav"/>
              <w:listItem w:displayText="Sınav" w:value="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0D8275EF" w14:textId="77777777" w:rsidR="00D84CC2" w:rsidRPr="00BA47A8" w:rsidRDefault="008D62F7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0F30BAB" w14:textId="77777777" w:rsidR="00D84CC2" w:rsidRPr="00BA47A8" w:rsidRDefault="00D84CC2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2" w:rsidRPr="00B41ECB" w14:paraId="4965200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7261B809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9DE1F57" w14:textId="3D527A3B" w:rsidR="00D84CC2" w:rsidRPr="00BA47A8" w:rsidRDefault="003D0C76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170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4CC2" w:rsidRPr="00B41ECB" w14:paraId="37831A6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7898035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010853CA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3B983609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41EAB4A4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595DD60D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7FE9A84E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52150E60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420DE9A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5C08B0C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72C5A4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E1268A" w:rsidRPr="001701C3" w14:paraId="248842BA" w14:textId="77777777" w:rsidTr="00807832">
        <w:trPr>
          <w:trHeight w:hRule="exact" w:val="56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CD56500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14:paraId="5E32B500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Matematik, fen bilimleri ve Uçak Mühendisliği konularında yeterli bilgi</w:t>
            </w:r>
          </w:p>
          <w:p w14:paraId="71906898" w14:textId="5A56B98F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birikimi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bu alanlardaki kuramsal ve uygulamalı bilgileri, karmaşık Elektrik-Elektronik Mühendisliği problemlerini modelleme ve çözme için uygulayabilme becerisi.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0986E1" w14:textId="1A7A1821" w:rsidR="00E1268A" w:rsidRPr="009C149D" w:rsidRDefault="0048501C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268A" w:rsidRPr="001701C3" w14:paraId="78081805" w14:textId="77777777" w:rsidTr="00807832">
        <w:trPr>
          <w:trHeight w:hRule="exact" w:val="54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A749D02" w14:textId="77777777" w:rsidR="00E1268A" w:rsidRPr="003B113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</w:tcPr>
          <w:p w14:paraId="4C1986C1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Uçak Mühendisliği ve ilgili alanlarda karmaşık mühendislik problemlerini</w:t>
            </w:r>
          </w:p>
          <w:p w14:paraId="06B81B7D" w14:textId="0A5371DC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saptama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tanımlama, formüle etme ve çözme becerisi; bu amaçla uygun analiz ve modelleme yöntemlerini seçme ve uygulama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034201" w14:textId="65160A57" w:rsidR="00E1268A" w:rsidRPr="009C149D" w:rsidRDefault="0048501C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268A" w:rsidRPr="001701C3" w14:paraId="63115402" w14:textId="77777777" w:rsidTr="00807832">
        <w:trPr>
          <w:trHeight w:hRule="exact" w:val="53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98E7B17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3E43ACEF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Gerçekçi kısıtlar ve koşullar altında ve belirli gereksinimleri kapsayacak şekilde Uçak </w:t>
            </w:r>
          </w:p>
          <w:p w14:paraId="1A150430" w14:textId="454E2683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Mühendisliğini ilgilendiren karmaşık bir sistemi, süreci, cihazı veya ürünü modern tasarım yöntemlerini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E6F51" w14:textId="67067FA4" w:rsidR="00E1268A" w:rsidRPr="009C149D" w:rsidRDefault="0048501C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268A" w:rsidRPr="001701C3" w14:paraId="4EAC42AA" w14:textId="77777777" w:rsidTr="00807832">
        <w:trPr>
          <w:trHeight w:hRule="exact" w:val="54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AD0CBE9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22859B0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Uçak Mühendisliği uygulamalarında karşılaşılan karmaşık problemlerin</w:t>
            </w:r>
          </w:p>
          <w:p w14:paraId="272B74CD" w14:textId="41059692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 çözümü için gerekli olan modern teknik ve araçları geliştirme, seçme ve kullanma becerisi; bilişim teknolojilerini etkin bir şekilde kullanma becerisi.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2C9711" w14:textId="7AB11D25" w:rsidR="00E1268A" w:rsidRPr="009C149D" w:rsidRDefault="0048501C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268A" w:rsidRPr="001701C3" w14:paraId="3D708115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864548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0E6E2C85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79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Karmaşık Uçak Mühendisliği problemlerinin veya disipline özgü konularının incelenmesi için deney tasarlama, deney yapma, veri toplama, sonuçları</w:t>
            </w:r>
          </w:p>
          <w:p w14:paraId="571CA69C" w14:textId="33AE96C0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308525" w14:textId="6DA07CCE" w:rsidR="00E1268A" w:rsidRPr="009C149D" w:rsidRDefault="0048501C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268A" w:rsidRPr="001701C3" w14:paraId="55B010C3" w14:textId="77777777" w:rsidTr="00807832">
        <w:trPr>
          <w:trHeight w:hRule="exact" w:val="61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014D5A7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</w:tcPr>
          <w:p w14:paraId="4BDA1293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Disiplin içi ve çok disiplinli takımlarda etkin biçimde çalışabilme becerisi; bireysel</w:t>
            </w:r>
          </w:p>
          <w:p w14:paraId="5A55307F" w14:textId="08076E8B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çalışma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becerisi.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326742" w14:textId="0CB49244" w:rsidR="00E1268A" w:rsidRPr="009C149D" w:rsidRDefault="0048501C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268A" w:rsidRPr="001701C3" w14:paraId="4083AAF4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E7FF51C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</w:tcPr>
          <w:p w14:paraId="20287582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79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Türkçe ve İngilizce sözlü ve yazılı etkin iletişim kurma becerisi. Etkin rapor yazma ve yazılı raporları anlama, tasarım ve üretim raporları hazırlayabilme, etkin sunum</w:t>
            </w:r>
          </w:p>
          <w:p w14:paraId="6DEB1F11" w14:textId="4B30B9BE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yapabilme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açık ve anlaşılır talimat verme ve alma becerisi.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13BE97" w14:textId="065BFA3F" w:rsidR="00E1268A" w:rsidRPr="009C149D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8A" w:rsidRPr="001701C3" w14:paraId="715ECA55" w14:textId="77777777" w:rsidTr="00807832">
        <w:trPr>
          <w:trHeight w:hRule="exact" w:val="632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6423579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</w:tcPr>
          <w:p w14:paraId="27528CBC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Yaşam boyu öğrenmenin gerekliliği bilinci; bilgiye erişebilme, bilim ve teknolojideki</w:t>
            </w:r>
          </w:p>
          <w:p w14:paraId="050A2CD7" w14:textId="24EDD28E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gelişmeleri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66EB53" w14:textId="27751D64" w:rsidR="00E1268A" w:rsidRPr="009C149D" w:rsidRDefault="0048501C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268A" w:rsidRPr="001701C3" w14:paraId="2737414F" w14:textId="77777777" w:rsidTr="0049164F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C851065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</w:tcPr>
          <w:p w14:paraId="77D2D3B8" w14:textId="52B34549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Etik ilkelerine uygun davranma, mesleki ve etik sorumluluk bilinci; mühendislik uygulamalarında kullanılan standartlar hakkında bilgi.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1142A9" w14:textId="52F54325" w:rsidR="00E1268A" w:rsidRPr="009C149D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8A" w:rsidRPr="001701C3" w14:paraId="00958F4D" w14:textId="77777777" w:rsidTr="00807832">
        <w:trPr>
          <w:trHeight w:hRule="exact" w:val="620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DD14D8B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</w:tcPr>
          <w:p w14:paraId="4275E819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Proje yönetimi, risk yönetimi ve değişiklik yönetimi gibi iş hayatındaki uygulamalar</w:t>
            </w:r>
          </w:p>
          <w:p w14:paraId="319878CE" w14:textId="4055D41C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hakkında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bilgi; girişimcilik, yenilikçilik hakkında farkındalık; sürdürebilir kalkınma hakkında bilgi.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5F503A" w14:textId="261DB6AA" w:rsidR="00E1268A" w:rsidRPr="009C149D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8A" w:rsidRPr="001701C3" w14:paraId="73C22DDE" w14:textId="77777777" w:rsidTr="00807832">
        <w:trPr>
          <w:trHeight w:hRule="exact" w:val="81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A7225E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</w:tcPr>
          <w:p w14:paraId="37B70586" w14:textId="77777777" w:rsidR="00E1268A" w:rsidRDefault="00E1268A" w:rsidP="00E12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Mühendislik uygulamalarının evrensel ve toplumsal boyutlarda sağlık, çevre ve güvenlik</w:t>
            </w:r>
          </w:p>
          <w:p w14:paraId="1ADE15C4" w14:textId="035BA6DF" w:rsidR="00E1268A" w:rsidRPr="00807832" w:rsidRDefault="00E1268A" w:rsidP="00E12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üzerindeki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etkileri ile çağın sorunları hakkında bilgi; mühendislik çözümlerinin hukuksal sonuçları konusunda farkındalık.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F5C638" w14:textId="5CF55187" w:rsidR="00E1268A" w:rsidRPr="009C149D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68A" w:rsidRPr="001701C3" w14:paraId="770DC36B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B6685CC" w14:textId="77777777" w:rsidR="00E1268A" w:rsidRPr="00EC5DE1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727CF88" w14:textId="77777777" w:rsidR="00E1268A" w:rsidRPr="00807832" w:rsidRDefault="00E1268A" w:rsidP="00E12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5167F4" w14:textId="77777777" w:rsidR="00E1268A" w:rsidRPr="009C149D" w:rsidRDefault="00E1268A" w:rsidP="00E12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0EE085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268"/>
        <w:gridCol w:w="1842"/>
        <w:gridCol w:w="2055"/>
        <w:gridCol w:w="2056"/>
      </w:tblGrid>
      <w:tr w:rsidR="00165EC8" w:rsidRPr="00B41ECB" w14:paraId="15C6DE02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63C849DF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299431FA" w14:textId="77777777" w:rsidTr="00176F5F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093FBF15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923FA0" w14:textId="6B9A86CD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E9FC36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72181E0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22441988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647DCFFF" w14:textId="77777777" w:rsidTr="00176F5F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354E06CF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67F584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84272E9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83F4A0E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F08ED21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9A14EA4" w14:textId="77777777" w:rsidR="00165EC8" w:rsidRDefault="00067CC0" w:rsidP="00CA0228">
      <w:pPr>
        <w:jc w:val="right"/>
      </w:pPr>
      <w:r>
        <w:t>6</w:t>
      </w:r>
      <w:r w:rsidR="00CA0228">
        <w:t>/</w:t>
      </w:r>
      <w:r>
        <w:t>06/2024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439D" w14:textId="77777777" w:rsidR="00F342EC" w:rsidRDefault="00F342EC" w:rsidP="00B41ECB">
      <w:pPr>
        <w:spacing w:after="0" w:line="240" w:lineRule="auto"/>
      </w:pPr>
      <w:r>
        <w:separator/>
      </w:r>
    </w:p>
  </w:endnote>
  <w:endnote w:type="continuationSeparator" w:id="0">
    <w:p w14:paraId="3DAF46D5" w14:textId="77777777" w:rsidR="00F342EC" w:rsidRDefault="00F342E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098A" w14:textId="77777777" w:rsidR="00B41ECB" w:rsidRPr="009D328E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B41ECB" w:rsidRPr="009D328E">
      <w:rPr>
        <w:rFonts w:ascii="Times New Roman" w:hAnsi="Times New Roman" w:cs="Times New Roman"/>
        <w:b/>
        <w:sz w:val="16"/>
        <w:szCs w:val="16"/>
      </w:rPr>
      <w:t>Öğretim Yöntemleri 1: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Anlatım, </w:t>
    </w:r>
    <w:r w:rsidR="00957E6F">
      <w:rPr>
        <w:rFonts w:ascii="Times New Roman" w:hAnsi="Times New Roman" w:cs="Times New Roman"/>
        <w:sz w:val="16"/>
        <w:szCs w:val="16"/>
      </w:rPr>
      <w:t>2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Tartışma, </w:t>
    </w:r>
    <w:r w:rsidR="00957E6F">
      <w:rPr>
        <w:rFonts w:ascii="Times New Roman" w:hAnsi="Times New Roman" w:cs="Times New Roman"/>
        <w:b/>
        <w:sz w:val="16"/>
        <w:szCs w:val="16"/>
      </w:rPr>
      <w:t>3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Deney,  </w:t>
    </w:r>
    <w:r w:rsidR="00957E6F">
      <w:rPr>
        <w:rFonts w:ascii="Times New Roman" w:hAnsi="Times New Roman" w:cs="Times New Roman"/>
        <w:b/>
        <w:sz w:val="16"/>
        <w:szCs w:val="16"/>
      </w:rPr>
      <w:t>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Benzetim,  </w:t>
    </w:r>
    <w:r w:rsidR="00957E6F">
      <w:rPr>
        <w:rFonts w:ascii="Times New Roman" w:hAnsi="Times New Roman" w:cs="Times New Roman"/>
        <w:b/>
        <w:sz w:val="16"/>
        <w:szCs w:val="16"/>
      </w:rPr>
      <w:t>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Soru</w:t>
    </w:r>
    <w:r w:rsidR="00B41ECB" w:rsidRPr="009D328E">
      <w:rPr>
        <w:rFonts w:ascii="Cambria Math" w:hAnsi="Cambria Math" w:cs="Cambria Math"/>
        <w:sz w:val="16"/>
        <w:szCs w:val="16"/>
      </w:rPr>
      <w:t>‐</w:t>
    </w:r>
    <w:r w:rsidR="00B41ECB" w:rsidRPr="009D328E">
      <w:rPr>
        <w:rFonts w:ascii="Times New Roman" w:hAnsi="Times New Roman" w:cs="Times New Roman"/>
        <w:sz w:val="16"/>
        <w:szCs w:val="16"/>
      </w:rPr>
      <w:t>Yanıt,</w:t>
    </w:r>
    <w:r w:rsidR="00B41ECB" w:rsidRPr="009D328E">
      <w:rPr>
        <w:rFonts w:ascii="Times New Roman" w:hAnsi="Times New Roman" w:cs="Times New Roman"/>
        <w:b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6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>Uygulama</w:t>
    </w:r>
    <w:r w:rsidR="00957E6F">
      <w:rPr>
        <w:rFonts w:ascii="Times New Roman" w:hAnsi="Times New Roman" w:cs="Times New Roman"/>
        <w:sz w:val="16"/>
        <w:szCs w:val="16"/>
      </w:rPr>
      <w:t>,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957E6F">
      <w:rPr>
        <w:rFonts w:ascii="Times New Roman" w:hAnsi="Times New Roman" w:cs="Times New Roman"/>
        <w:b/>
        <w:sz w:val="16"/>
        <w:szCs w:val="16"/>
      </w:rPr>
      <w:t>7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:Gözlem, </w:t>
    </w:r>
    <w:r w:rsidR="00957E6F">
      <w:rPr>
        <w:rFonts w:ascii="Times New Roman" w:hAnsi="Times New Roman" w:cs="Times New Roman"/>
        <w:b/>
        <w:sz w:val="16"/>
        <w:szCs w:val="16"/>
      </w:rPr>
      <w:t>8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:Örnek Olay İncelemesi, </w:t>
    </w:r>
    <w:r w:rsidR="00957E6F">
      <w:rPr>
        <w:rFonts w:ascii="Times New Roman" w:hAnsi="Times New Roman" w:cs="Times New Roman"/>
        <w:b/>
        <w:sz w:val="16"/>
        <w:szCs w:val="16"/>
      </w:rPr>
      <w:t>9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>Teknik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Gezi, </w:t>
    </w:r>
    <w:r w:rsidR="00957E6F">
      <w:rPr>
        <w:rFonts w:ascii="Times New Roman" w:hAnsi="Times New Roman" w:cs="Times New Roman"/>
        <w:b/>
        <w:sz w:val="16"/>
        <w:szCs w:val="16"/>
      </w:rPr>
      <w:t>10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957E6F">
      <w:rPr>
        <w:rFonts w:ascii="Times New Roman" w:hAnsi="Times New Roman" w:cs="Times New Roman"/>
        <w:sz w:val="16"/>
        <w:szCs w:val="16"/>
      </w:rPr>
      <w:t xml:space="preserve">Sorun/Problem 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Çözme, </w:t>
    </w:r>
    <w:r w:rsidR="00957E6F">
      <w:rPr>
        <w:rFonts w:ascii="Times New Roman" w:hAnsi="Times New Roman" w:cs="Times New Roman"/>
        <w:b/>
        <w:sz w:val="16"/>
        <w:szCs w:val="16"/>
      </w:rPr>
      <w:t>11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Bireysel Çalışma, </w:t>
    </w:r>
    <w:r w:rsidR="00957E6F">
      <w:rPr>
        <w:rFonts w:ascii="Times New Roman" w:hAnsi="Times New Roman" w:cs="Times New Roman"/>
        <w:b/>
        <w:sz w:val="16"/>
        <w:szCs w:val="16"/>
      </w:rPr>
      <w:t>12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:Takım/Grup Çalışması, </w:t>
    </w:r>
    <w:r w:rsidR="00957E6F">
      <w:rPr>
        <w:rFonts w:ascii="Times New Roman" w:hAnsi="Times New Roman" w:cs="Times New Roman"/>
        <w:b/>
        <w:sz w:val="16"/>
        <w:szCs w:val="16"/>
      </w:rPr>
      <w:t>13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:Beyin Fırtınası, </w:t>
    </w:r>
    <w:r w:rsidR="00957E6F">
      <w:rPr>
        <w:rFonts w:ascii="Times New Roman" w:hAnsi="Times New Roman" w:cs="Times New Roman"/>
        <w:b/>
        <w:sz w:val="16"/>
        <w:szCs w:val="16"/>
      </w:rPr>
      <w:t>14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Proje Tasarımı / Yönetimi, </w:t>
    </w:r>
    <w:r w:rsidR="00957E6F">
      <w:rPr>
        <w:rFonts w:ascii="Times New Roman" w:hAnsi="Times New Roman" w:cs="Times New Roman"/>
        <w:b/>
        <w:sz w:val="16"/>
        <w:szCs w:val="16"/>
      </w:rPr>
      <w:t>15</w:t>
    </w:r>
    <w:r w:rsidR="00B41ECB" w:rsidRPr="009D328E">
      <w:rPr>
        <w:rFonts w:ascii="Times New Roman" w:hAnsi="Times New Roman" w:cs="Times New Roman"/>
        <w:b/>
        <w:sz w:val="16"/>
        <w:szCs w:val="16"/>
      </w:rPr>
      <w:t>: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Rapor Hazırlama ve/veya Sunma </w:t>
    </w:r>
  </w:p>
  <w:p w14:paraId="14C2C7F5" w14:textId="77777777" w:rsidR="00B41ECB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</w:rPr>
    </w:pPr>
    <w:r w:rsidRPr="009D328E">
      <w:rPr>
        <w:rFonts w:ascii="Times New Roman" w:hAnsi="Times New Roman" w:cs="Times New Roman"/>
        <w:b/>
        <w:sz w:val="16"/>
        <w:szCs w:val="16"/>
      </w:rPr>
      <w:t>**</w:t>
    </w:r>
    <w:r w:rsidR="00B41ECB" w:rsidRPr="009D328E">
      <w:rPr>
        <w:rFonts w:ascii="Times New Roman" w:hAnsi="Times New Roman" w:cs="Times New Roman"/>
        <w:b/>
        <w:sz w:val="16"/>
        <w:szCs w:val="16"/>
      </w:rPr>
      <w:t>Ölçme Yöntemleri</w:t>
    </w:r>
    <w:r w:rsidR="00B41ECB" w:rsidRPr="009D328E">
      <w:rPr>
        <w:rFonts w:ascii="Times New Roman" w:hAnsi="Times New Roman" w:cs="Times New Roman"/>
        <w:sz w:val="16"/>
        <w:szCs w:val="16"/>
      </w:rPr>
      <w:t xml:space="preserve"> </w:t>
    </w:r>
    <w:r w:rsidR="00890AE3" w:rsidRPr="00890AE3">
      <w:rPr>
        <w:rFonts w:ascii="Times New Roman" w:hAnsi="Times New Roman" w:cs="Times New Roman"/>
        <w:b/>
        <w:sz w:val="16"/>
        <w:szCs w:val="16"/>
      </w:rPr>
      <w:t>A: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B: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Kısa Sınav, </w:t>
    </w:r>
    <w:r w:rsidR="00890AE3" w:rsidRPr="00890AE3">
      <w:rPr>
        <w:rFonts w:ascii="Times New Roman" w:hAnsi="Times New Roman" w:cs="Times New Roman"/>
        <w:b/>
        <w:sz w:val="16"/>
        <w:szCs w:val="16"/>
      </w:rPr>
      <w:t>C:</w:t>
    </w:r>
    <w:r w:rsidR="00D17437" w:rsidRPr="00D17437">
      <w:rPr>
        <w:rFonts w:ascii="Times New Roman" w:hAnsi="Times New Roman" w:cs="Times New Roman"/>
        <w:sz w:val="16"/>
        <w:szCs w:val="16"/>
      </w:rPr>
      <w:t>Sözlü Sınav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D: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Ödev, </w:t>
    </w:r>
    <w:r w:rsidR="00890AE3" w:rsidRPr="00890AE3">
      <w:rPr>
        <w:rFonts w:ascii="Times New Roman" w:hAnsi="Times New Roman" w:cs="Times New Roman"/>
        <w:b/>
        <w:sz w:val="16"/>
        <w:szCs w:val="16"/>
      </w:rPr>
      <w:t>E: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Rapor, </w:t>
    </w:r>
    <w:r w:rsidR="00890AE3" w:rsidRPr="00890AE3">
      <w:rPr>
        <w:rFonts w:ascii="Times New Roman" w:hAnsi="Times New Roman" w:cs="Times New Roman"/>
        <w:b/>
        <w:sz w:val="16"/>
        <w:szCs w:val="16"/>
      </w:rPr>
      <w:t>F:</w:t>
    </w:r>
    <w:r w:rsidR="00EC2E7C">
      <w:rPr>
        <w:rFonts w:ascii="Times New Roman" w:hAnsi="Times New Roman" w:cs="Times New Roman"/>
        <w:sz w:val="16"/>
        <w:szCs w:val="16"/>
      </w:rPr>
      <w:t>Makale İnceleme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, </w:t>
    </w:r>
    <w:r w:rsidR="00890AE3" w:rsidRPr="00890AE3">
      <w:rPr>
        <w:rFonts w:ascii="Times New Roman" w:hAnsi="Times New Roman" w:cs="Times New Roman"/>
        <w:b/>
        <w:sz w:val="16"/>
        <w:szCs w:val="16"/>
      </w:rPr>
      <w:t>G: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Sunum, </w:t>
    </w:r>
    <w:r w:rsidR="00890AE3" w:rsidRPr="00890AE3">
      <w:rPr>
        <w:rFonts w:ascii="Times New Roman" w:hAnsi="Times New Roman" w:cs="Times New Roman"/>
        <w:b/>
        <w:sz w:val="16"/>
        <w:szCs w:val="16"/>
      </w:rPr>
      <w:t>I:</w:t>
    </w:r>
    <w:r w:rsidR="00EC2E7C">
      <w:rPr>
        <w:rFonts w:ascii="Times New Roman" w:hAnsi="Times New Roman" w:cs="Times New Roman"/>
        <w:sz w:val="16"/>
        <w:szCs w:val="16"/>
      </w:rPr>
      <w:t>Deney Yapma Beceris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i, </w:t>
    </w:r>
    <w:r w:rsidR="00890AE3" w:rsidRPr="00890AE3">
      <w:rPr>
        <w:rFonts w:ascii="Times New Roman" w:hAnsi="Times New Roman" w:cs="Times New Roman"/>
        <w:b/>
        <w:sz w:val="16"/>
        <w:szCs w:val="16"/>
      </w:rPr>
      <w:t>J:</w:t>
    </w:r>
    <w:r w:rsidR="00890AE3" w:rsidRPr="00890AE3">
      <w:rPr>
        <w:rFonts w:ascii="Times New Roman" w:hAnsi="Times New Roman" w:cs="Times New Roman"/>
        <w:sz w:val="16"/>
        <w:szCs w:val="16"/>
      </w:rPr>
      <w:t xml:space="preserve">Proje İzleme, </w:t>
    </w:r>
    <w:r w:rsidR="00C74B4A">
      <w:rPr>
        <w:rFonts w:ascii="Times New Roman" w:hAnsi="Times New Roman" w:cs="Times New Roman"/>
        <w:b/>
        <w:sz w:val="16"/>
        <w:szCs w:val="16"/>
      </w:rPr>
      <w:t>K</w:t>
    </w:r>
    <w:r w:rsidR="00890AE3" w:rsidRPr="00890AE3">
      <w:rPr>
        <w:rFonts w:ascii="Times New Roman" w:hAnsi="Times New Roman" w:cs="Times New Roman"/>
        <w:sz w:val="16"/>
        <w:szCs w:val="16"/>
      </w:rPr>
      <w:t>:Devam</w:t>
    </w:r>
    <w:r w:rsidR="00890AE3">
      <w:rPr>
        <w:rFonts w:ascii="Times New Roman" w:hAnsi="Times New Roman" w:cs="Times New Roman"/>
        <w:sz w:val="16"/>
        <w:szCs w:val="16"/>
      </w:rPr>
      <w:t>;</w:t>
    </w:r>
    <w:r w:rsidR="00D17437" w:rsidRPr="00D17437">
      <w:rPr>
        <w:rFonts w:ascii="Times New Roman" w:hAnsi="Times New Roman" w:cs="Times New Roman"/>
        <w:sz w:val="16"/>
        <w:szCs w:val="16"/>
      </w:rPr>
      <w:t xml:space="preserve"> </w:t>
    </w:r>
    <w:r w:rsidR="00C74B4A">
      <w:rPr>
        <w:rFonts w:ascii="Times New Roman" w:hAnsi="Times New Roman" w:cs="Times New Roman"/>
        <w:b/>
        <w:sz w:val="16"/>
        <w:szCs w:val="16"/>
      </w:rPr>
      <w:t>L</w:t>
    </w:r>
    <w:r w:rsidR="00D17437">
      <w:rPr>
        <w:rFonts w:ascii="Times New Roman" w:hAnsi="Times New Roman" w:cs="Times New Roman"/>
        <w:sz w:val="16"/>
        <w:szCs w:val="16"/>
      </w:rPr>
      <w:t>:</w:t>
    </w:r>
    <w:r w:rsidR="00EC2E7C">
      <w:rPr>
        <w:rFonts w:ascii="Times New Roman" w:hAnsi="Times New Roman" w:cs="Times New Roman"/>
        <w:sz w:val="16"/>
        <w:szCs w:val="16"/>
      </w:rPr>
      <w:t>Juri</w:t>
    </w:r>
    <w:r w:rsidR="00D17437" w:rsidRPr="00890AE3">
      <w:rPr>
        <w:rFonts w:ascii="Times New Roman" w:hAnsi="Times New Roman" w:cs="Times New Roman"/>
        <w:sz w:val="16"/>
        <w:szCs w:val="16"/>
      </w:rPr>
      <w:t xml:space="preserve"> Sınavı</w:t>
    </w:r>
  </w:p>
  <w:p w14:paraId="0F7DB243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…………..</w:t>
    </w:r>
    <w:proofErr w:type="gramEnd"/>
    <w:r w:rsidRPr="00CA0228">
      <w:rPr>
        <w:sz w:val="20"/>
        <w:szCs w:val="20"/>
      </w:rPr>
      <w:t xml:space="preserve"> BÖLÜMÜ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1027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</w:t>
    </w:r>
    <w:proofErr w:type="gramStart"/>
    <w:r w:rsidR="00067CC0">
      <w:rPr>
        <w:sz w:val="20"/>
        <w:szCs w:val="20"/>
      </w:rPr>
      <w:t>……………..</w:t>
    </w:r>
    <w:proofErr w:type="gramEnd"/>
    <w:r w:rsidRPr="00CA0228">
      <w:rPr>
        <w:sz w:val="20"/>
        <w:szCs w:val="20"/>
      </w:rPr>
      <w:t xml:space="preserve"> BÖLÜMÜ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067CC0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D54B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7E31" w14:textId="77777777" w:rsidR="00F342EC" w:rsidRDefault="00F342EC" w:rsidP="00B41ECB">
      <w:pPr>
        <w:spacing w:after="0" w:line="240" w:lineRule="auto"/>
      </w:pPr>
      <w:r>
        <w:separator/>
      </w:r>
    </w:p>
  </w:footnote>
  <w:footnote w:type="continuationSeparator" w:id="0">
    <w:p w14:paraId="7097922B" w14:textId="77777777" w:rsidR="00F342EC" w:rsidRDefault="00F342E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5C840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86A9D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D9252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4BDF"/>
    <w:multiLevelType w:val="multilevel"/>
    <w:tmpl w:val="EA067980"/>
    <w:lvl w:ilvl="0">
      <w:start w:val="1"/>
      <w:numFmt w:val="decimal"/>
      <w:lvlText w:val="%1)"/>
      <w:lvlJc w:val="left"/>
      <w:pPr>
        <w:ind w:left="108" w:hanging="21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738" w:hanging="218"/>
      </w:pPr>
    </w:lvl>
    <w:lvl w:ilvl="2">
      <w:numFmt w:val="bullet"/>
      <w:lvlText w:val="•"/>
      <w:lvlJc w:val="left"/>
      <w:pPr>
        <w:ind w:left="1377" w:hanging="218"/>
      </w:pPr>
    </w:lvl>
    <w:lvl w:ilvl="3">
      <w:numFmt w:val="bullet"/>
      <w:lvlText w:val="•"/>
      <w:lvlJc w:val="left"/>
      <w:pPr>
        <w:ind w:left="2016" w:hanging="218"/>
      </w:pPr>
    </w:lvl>
    <w:lvl w:ilvl="4">
      <w:numFmt w:val="bullet"/>
      <w:lvlText w:val="•"/>
      <w:lvlJc w:val="left"/>
      <w:pPr>
        <w:ind w:left="2655" w:hanging="218"/>
      </w:pPr>
    </w:lvl>
    <w:lvl w:ilvl="5">
      <w:numFmt w:val="bullet"/>
      <w:lvlText w:val="•"/>
      <w:lvlJc w:val="left"/>
      <w:pPr>
        <w:ind w:left="3294" w:hanging="218"/>
      </w:pPr>
    </w:lvl>
    <w:lvl w:ilvl="6">
      <w:numFmt w:val="bullet"/>
      <w:lvlText w:val="•"/>
      <w:lvlJc w:val="left"/>
      <w:pPr>
        <w:ind w:left="3932" w:hanging="218"/>
      </w:pPr>
    </w:lvl>
    <w:lvl w:ilvl="7">
      <w:numFmt w:val="bullet"/>
      <w:lvlText w:val="•"/>
      <w:lvlJc w:val="left"/>
      <w:pPr>
        <w:ind w:left="4571" w:hanging="218"/>
      </w:pPr>
    </w:lvl>
    <w:lvl w:ilvl="8">
      <w:numFmt w:val="bullet"/>
      <w:lvlText w:val="•"/>
      <w:lvlJc w:val="left"/>
      <w:pPr>
        <w:ind w:left="5210" w:hanging="218"/>
      </w:pPr>
    </w:lvl>
  </w:abstractNum>
  <w:abstractNum w:abstractNumId="3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5C86"/>
    <w:rsid w:val="00033AEA"/>
    <w:rsid w:val="00033F47"/>
    <w:rsid w:val="0005071D"/>
    <w:rsid w:val="000537C8"/>
    <w:rsid w:val="00067CC0"/>
    <w:rsid w:val="00075731"/>
    <w:rsid w:val="00085298"/>
    <w:rsid w:val="000855E2"/>
    <w:rsid w:val="000A6D7A"/>
    <w:rsid w:val="000C5B5D"/>
    <w:rsid w:val="000E2808"/>
    <w:rsid w:val="00106957"/>
    <w:rsid w:val="00115500"/>
    <w:rsid w:val="00124B45"/>
    <w:rsid w:val="00137927"/>
    <w:rsid w:val="001433DF"/>
    <w:rsid w:val="001620F8"/>
    <w:rsid w:val="001640FA"/>
    <w:rsid w:val="00165EC8"/>
    <w:rsid w:val="001701C3"/>
    <w:rsid w:val="00176F5F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85FA2"/>
    <w:rsid w:val="002B075B"/>
    <w:rsid w:val="002C2A55"/>
    <w:rsid w:val="002C3897"/>
    <w:rsid w:val="002D22C7"/>
    <w:rsid w:val="002E1A0B"/>
    <w:rsid w:val="00340AD4"/>
    <w:rsid w:val="003543F9"/>
    <w:rsid w:val="0037292A"/>
    <w:rsid w:val="003B1131"/>
    <w:rsid w:val="003C3D6F"/>
    <w:rsid w:val="003D0C76"/>
    <w:rsid w:val="003E0233"/>
    <w:rsid w:val="003E403F"/>
    <w:rsid w:val="003F4EEC"/>
    <w:rsid w:val="00422B3B"/>
    <w:rsid w:val="00432EAA"/>
    <w:rsid w:val="004345A9"/>
    <w:rsid w:val="00445E92"/>
    <w:rsid w:val="004470D9"/>
    <w:rsid w:val="0048501C"/>
    <w:rsid w:val="004A74FF"/>
    <w:rsid w:val="004E6560"/>
    <w:rsid w:val="004F3940"/>
    <w:rsid w:val="005029A8"/>
    <w:rsid w:val="00524D3C"/>
    <w:rsid w:val="00526E32"/>
    <w:rsid w:val="00535CE8"/>
    <w:rsid w:val="0059689A"/>
    <w:rsid w:val="005A4903"/>
    <w:rsid w:val="005C4783"/>
    <w:rsid w:val="005C670B"/>
    <w:rsid w:val="005D197E"/>
    <w:rsid w:val="005E44D3"/>
    <w:rsid w:val="005F18AF"/>
    <w:rsid w:val="00601B0B"/>
    <w:rsid w:val="00603CC1"/>
    <w:rsid w:val="00617082"/>
    <w:rsid w:val="00651F63"/>
    <w:rsid w:val="00672408"/>
    <w:rsid w:val="00675C68"/>
    <w:rsid w:val="00690606"/>
    <w:rsid w:val="00695AEA"/>
    <w:rsid w:val="006A0A1C"/>
    <w:rsid w:val="006A40E6"/>
    <w:rsid w:val="006A66E9"/>
    <w:rsid w:val="006B7277"/>
    <w:rsid w:val="006C66B2"/>
    <w:rsid w:val="006E26AB"/>
    <w:rsid w:val="007250D7"/>
    <w:rsid w:val="00731963"/>
    <w:rsid w:val="00736985"/>
    <w:rsid w:val="00737266"/>
    <w:rsid w:val="00740F63"/>
    <w:rsid w:val="0075594A"/>
    <w:rsid w:val="007610A9"/>
    <w:rsid w:val="00763523"/>
    <w:rsid w:val="007B0A5B"/>
    <w:rsid w:val="007B0ACB"/>
    <w:rsid w:val="007B6038"/>
    <w:rsid w:val="007C1EA8"/>
    <w:rsid w:val="007E77B9"/>
    <w:rsid w:val="007F3339"/>
    <w:rsid w:val="00807832"/>
    <w:rsid w:val="008516E9"/>
    <w:rsid w:val="00885C84"/>
    <w:rsid w:val="00885FDD"/>
    <w:rsid w:val="00890AE3"/>
    <w:rsid w:val="008A0658"/>
    <w:rsid w:val="008A5CD9"/>
    <w:rsid w:val="008B0D4B"/>
    <w:rsid w:val="008D62F7"/>
    <w:rsid w:val="008E0B88"/>
    <w:rsid w:val="008E4338"/>
    <w:rsid w:val="008E66D8"/>
    <w:rsid w:val="008E6C18"/>
    <w:rsid w:val="0090575B"/>
    <w:rsid w:val="00924B72"/>
    <w:rsid w:val="009276CE"/>
    <w:rsid w:val="009439CB"/>
    <w:rsid w:val="00957E6F"/>
    <w:rsid w:val="009737F6"/>
    <w:rsid w:val="0097546B"/>
    <w:rsid w:val="00980910"/>
    <w:rsid w:val="00981298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06C4F"/>
    <w:rsid w:val="00A0765E"/>
    <w:rsid w:val="00A365F2"/>
    <w:rsid w:val="00A47FF2"/>
    <w:rsid w:val="00A81298"/>
    <w:rsid w:val="00A86A0F"/>
    <w:rsid w:val="00AA1F09"/>
    <w:rsid w:val="00AD0757"/>
    <w:rsid w:val="00AD1370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802FF"/>
    <w:rsid w:val="00B863A3"/>
    <w:rsid w:val="00B902F7"/>
    <w:rsid w:val="00BA44D3"/>
    <w:rsid w:val="00BA47A8"/>
    <w:rsid w:val="00BB6634"/>
    <w:rsid w:val="00BD6EC0"/>
    <w:rsid w:val="00BF218E"/>
    <w:rsid w:val="00C2415C"/>
    <w:rsid w:val="00C32E8C"/>
    <w:rsid w:val="00C3420A"/>
    <w:rsid w:val="00C74B4A"/>
    <w:rsid w:val="00C778C8"/>
    <w:rsid w:val="00C85F81"/>
    <w:rsid w:val="00CA0228"/>
    <w:rsid w:val="00CA23B7"/>
    <w:rsid w:val="00CE14EF"/>
    <w:rsid w:val="00D07569"/>
    <w:rsid w:val="00D17437"/>
    <w:rsid w:val="00D84CC2"/>
    <w:rsid w:val="00DA55CC"/>
    <w:rsid w:val="00DB3A77"/>
    <w:rsid w:val="00DC01E1"/>
    <w:rsid w:val="00DC5CE1"/>
    <w:rsid w:val="00DD0461"/>
    <w:rsid w:val="00DE0548"/>
    <w:rsid w:val="00E10676"/>
    <w:rsid w:val="00E1268A"/>
    <w:rsid w:val="00E44F6C"/>
    <w:rsid w:val="00E46063"/>
    <w:rsid w:val="00E617B4"/>
    <w:rsid w:val="00E76862"/>
    <w:rsid w:val="00E96B54"/>
    <w:rsid w:val="00EB1E9F"/>
    <w:rsid w:val="00EC2E7C"/>
    <w:rsid w:val="00EC5DE1"/>
    <w:rsid w:val="00F17FDA"/>
    <w:rsid w:val="00F205CB"/>
    <w:rsid w:val="00F32424"/>
    <w:rsid w:val="00F342EC"/>
    <w:rsid w:val="00F533CC"/>
    <w:rsid w:val="00F55DB9"/>
    <w:rsid w:val="00F85702"/>
    <w:rsid w:val="00FA3A17"/>
    <w:rsid w:val="00FA5C4D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B641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7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A40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6A40E6"/>
    <w:rPr>
      <w:rFonts w:ascii="Times New Roman" w:eastAsia="Times New Roman" w:hAnsi="Times New Roman" w:cs="Times New Roman"/>
      <w:b/>
      <w:bCs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37632355D464F46A7EBA3248CCDA4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97D5E8-7D1A-4E43-B65D-A5097B247C37}"/>
      </w:docPartPr>
      <w:docPartBody>
        <w:p w:rsidR="00606B8F" w:rsidRDefault="00923566" w:rsidP="00923566">
          <w:pPr>
            <w:pStyle w:val="737632355D464F46A7EBA3248CCDA405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9BE36560F4340F2A13E8C0DE7DF1F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E64656-82BC-4842-9075-8441673CF22D}"/>
      </w:docPartPr>
      <w:docPartBody>
        <w:p w:rsidR="00606B8F" w:rsidRDefault="00923566" w:rsidP="00923566">
          <w:pPr>
            <w:pStyle w:val="29BE36560F4340F2A13E8C0DE7DF1F0F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F9DD9DF850274C578D0C22ED286FF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0DA8-EF70-423F-A087-E15CE46C5F88}"/>
      </w:docPartPr>
      <w:docPartBody>
        <w:p w:rsidR="00606B8F" w:rsidRDefault="00923566" w:rsidP="00923566">
          <w:pPr>
            <w:pStyle w:val="F9DD9DF850274C578D0C22ED286FFFDC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728"/>
    <w:rsid w:val="001C1039"/>
    <w:rsid w:val="0021205A"/>
    <w:rsid w:val="00283C6A"/>
    <w:rsid w:val="00376520"/>
    <w:rsid w:val="003C1C26"/>
    <w:rsid w:val="003D2D38"/>
    <w:rsid w:val="00423541"/>
    <w:rsid w:val="005359EC"/>
    <w:rsid w:val="0055566A"/>
    <w:rsid w:val="005E7CF1"/>
    <w:rsid w:val="00606B8F"/>
    <w:rsid w:val="00751E29"/>
    <w:rsid w:val="008733BB"/>
    <w:rsid w:val="008E7F1C"/>
    <w:rsid w:val="00923566"/>
    <w:rsid w:val="0092400D"/>
    <w:rsid w:val="009404B4"/>
    <w:rsid w:val="009C1DE1"/>
    <w:rsid w:val="00A47736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B244-935D-4019-BFA3-B1D3E6B9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mmf</cp:lastModifiedBy>
  <cp:revision>30</cp:revision>
  <cp:lastPrinted>2016-05-30T07:08:00Z</cp:lastPrinted>
  <dcterms:created xsi:type="dcterms:W3CDTF">2024-06-05T20:09:00Z</dcterms:created>
  <dcterms:modified xsi:type="dcterms:W3CDTF">2024-08-08T09:32:00Z</dcterms:modified>
</cp:coreProperties>
</file>